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1041" w:type="dxa"/>
        <w:tblLayout w:type="fixed"/>
        <w:tblLook w:val="00A0"/>
      </w:tblPr>
      <w:tblGrid>
        <w:gridCol w:w="860"/>
        <w:gridCol w:w="980"/>
        <w:gridCol w:w="1960"/>
        <w:gridCol w:w="740"/>
        <w:gridCol w:w="740"/>
        <w:gridCol w:w="674"/>
        <w:gridCol w:w="2054"/>
        <w:gridCol w:w="214"/>
        <w:gridCol w:w="2376"/>
      </w:tblGrid>
      <w:tr w:rsidR="00390697" w:rsidRPr="001E2EE4" w:rsidTr="00390697">
        <w:trPr>
          <w:trHeight w:val="6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1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7F302E" w:rsidRDefault="00390697" w:rsidP="00A6523C">
            <w:pPr>
              <w:keepNext/>
              <w:spacing w:before="240" w:after="60" w:line="240" w:lineRule="auto"/>
              <w:ind w:left="720"/>
              <w:jc w:val="right"/>
              <w:outlineLvl w:val="1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ru-RU"/>
              </w:rPr>
            </w:pPr>
            <w:r w:rsidRPr="007F302E">
              <w:rPr>
                <w:rFonts w:ascii="Arial" w:hAnsi="Arial" w:cs="Arial"/>
                <w:b/>
                <w:bCs/>
                <w:iCs/>
                <w:sz w:val="20"/>
                <w:szCs w:val="20"/>
                <w:lang w:eastAsia="ru-RU"/>
              </w:rPr>
              <w:t>Приложение №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ru-RU"/>
              </w:rPr>
              <w:t>12</w:t>
            </w:r>
          </w:p>
          <w:p w:rsidR="00390697" w:rsidRDefault="00390697" w:rsidP="0039069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 Договору  №_____________/8198 </w:t>
            </w:r>
          </w:p>
          <w:p w:rsidR="00390697" w:rsidRPr="00076B98" w:rsidRDefault="00390697" w:rsidP="0039069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от _____________2018г.</w:t>
            </w:r>
          </w:p>
        </w:tc>
      </w:tr>
      <w:tr w:rsidR="00390697" w:rsidRPr="001E2EE4" w:rsidTr="00390697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0697" w:rsidRPr="001E2EE4" w:rsidTr="00390697">
        <w:trPr>
          <w:trHeight w:val="255"/>
        </w:trPr>
        <w:tc>
          <w:tcPr>
            <w:tcW w:w="38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</w:t>
            </w: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>одрядчика: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CC7C0C" w:rsidRDefault="00390697" w:rsidP="0039069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highlight w:val="lightGray"/>
                <w:lang w:eastAsia="ru-RU"/>
              </w:rPr>
            </w:pPr>
            <w:r w:rsidRPr="00CC7C0C">
              <w:rPr>
                <w:rFonts w:ascii="Times New Roman" w:hAnsi="Times New Roman"/>
                <w:color w:val="000000"/>
                <w:sz w:val="18"/>
                <w:szCs w:val="18"/>
                <w:highlight w:val="lightGray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highlight w:val="lightGray"/>
                <w:lang w:eastAsia="ru-RU"/>
              </w:rPr>
              <w:t>Субподряд</w:t>
            </w:r>
            <w:r w:rsidRPr="00CC7C0C">
              <w:rPr>
                <w:rFonts w:ascii="Times New Roman" w:hAnsi="Times New Roman"/>
                <w:color w:val="000000"/>
                <w:sz w:val="18"/>
                <w:szCs w:val="18"/>
                <w:highlight w:val="lightGray"/>
                <w:lang w:eastAsia="ru-RU"/>
              </w:rPr>
              <w:t>чика: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0697" w:rsidRPr="001E2EE4" w:rsidTr="00390697">
        <w:trPr>
          <w:trHeight w:val="255"/>
        </w:trPr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hAnsi="Times New Roman"/>
                <w:b/>
                <w:bCs/>
                <w:sz w:val="18"/>
                <w:szCs w:val="18"/>
                <w:highlight w:val="lightGray"/>
                <w:lang w:eastAsia="ru-RU"/>
              </w:rPr>
              <w:t>____________________________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0697" w:rsidRPr="00CC7C0C" w:rsidRDefault="00390697" w:rsidP="00A6523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lightGray"/>
                <w:lang w:eastAsia="ru-RU"/>
              </w:rPr>
            </w:pPr>
          </w:p>
        </w:tc>
      </w:tr>
      <w:tr w:rsidR="00390697" w:rsidRPr="001E2EE4" w:rsidTr="00390697">
        <w:trPr>
          <w:trHeight w:val="345"/>
        </w:trPr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>Адрес: _________________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0697" w:rsidRPr="00076B98" w:rsidRDefault="00390697" w:rsidP="0039069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 xml:space="preserve">Адрес: </w:t>
            </w:r>
          </w:p>
        </w:tc>
      </w:tr>
      <w:tr w:rsidR="00390697" w:rsidRPr="001E2EE4" w:rsidTr="00390697">
        <w:trPr>
          <w:trHeight w:val="255"/>
        </w:trPr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>ИНН  _________</w:t>
            </w:r>
          </w:p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>КПП  _________</w:t>
            </w:r>
          </w:p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proofErr w:type="spellStart"/>
            <w:proofErr w:type="gramStart"/>
            <w:r w:rsidRPr="00076B98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>р</w:t>
            </w:r>
            <w:proofErr w:type="spellEnd"/>
            <w:proofErr w:type="gramEnd"/>
            <w:r w:rsidRPr="00076B98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>/с _________________</w:t>
            </w:r>
          </w:p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>_________________</w:t>
            </w:r>
          </w:p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>к/с _________________</w:t>
            </w:r>
          </w:p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>БИК  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0697" w:rsidRPr="00D16C66" w:rsidRDefault="00390697" w:rsidP="00D16C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r w:rsidRPr="00D16C66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 xml:space="preserve">ИНН  </w:t>
            </w:r>
          </w:p>
          <w:p w:rsidR="00390697" w:rsidRPr="00D16C66" w:rsidRDefault="00390697" w:rsidP="00D16C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r w:rsidRPr="00D16C66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 xml:space="preserve">КПП </w:t>
            </w:r>
          </w:p>
          <w:p w:rsidR="00390697" w:rsidRPr="00D16C66" w:rsidRDefault="00390697" w:rsidP="00D16C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proofErr w:type="gramStart"/>
            <w:r w:rsidRPr="00D16C66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>Р</w:t>
            </w:r>
            <w:proofErr w:type="gramEnd"/>
            <w:r w:rsidRPr="00D16C66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 xml:space="preserve">/с </w:t>
            </w:r>
          </w:p>
          <w:p w:rsidR="00390697" w:rsidRPr="00D16C66" w:rsidRDefault="00390697" w:rsidP="00D16C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r w:rsidRPr="00D16C66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 xml:space="preserve">К/с </w:t>
            </w:r>
          </w:p>
          <w:p w:rsidR="00390697" w:rsidRPr="00D16C66" w:rsidRDefault="00390697" w:rsidP="00D16C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r w:rsidRPr="00D16C66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 xml:space="preserve">БИК: </w:t>
            </w:r>
          </w:p>
          <w:p w:rsidR="00390697" w:rsidRPr="00076B98" w:rsidRDefault="00390697" w:rsidP="00D16C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r w:rsidRPr="00D16C66">
              <w:rPr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  <w:t>Банк</w:t>
            </w:r>
            <w:r w:rsidRPr="00647F66">
              <w:rPr>
                <w:sz w:val="20"/>
                <w:szCs w:val="20"/>
              </w:rPr>
              <w:t xml:space="preserve"> </w:t>
            </w:r>
          </w:p>
        </w:tc>
      </w:tr>
      <w:tr w:rsidR="00390697" w:rsidRPr="001E2EE4" w:rsidTr="00390697">
        <w:trPr>
          <w:trHeight w:val="452"/>
        </w:trPr>
        <w:tc>
          <w:tcPr>
            <w:tcW w:w="1059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6B9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АКТ №_____ </w:t>
            </w:r>
          </w:p>
        </w:tc>
      </w:tr>
      <w:tr w:rsidR="00390697" w:rsidRPr="001E2EE4" w:rsidTr="00390697">
        <w:trPr>
          <w:trHeight w:val="31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0697" w:rsidRPr="001E2EE4" w:rsidTr="00390697">
        <w:trPr>
          <w:trHeight w:val="255"/>
        </w:trPr>
        <w:tc>
          <w:tcPr>
            <w:tcW w:w="595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сдачи-приемки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выполненных </w:t>
            </w: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>работ по договору</w:t>
            </w:r>
          </w:p>
        </w:tc>
        <w:tc>
          <w:tcPr>
            <w:tcW w:w="46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76B9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№ _____________________ от __.__.__ </w:t>
            </w:r>
            <w:proofErr w:type="gramStart"/>
            <w:r w:rsidRPr="00076B9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г</w:t>
            </w:r>
            <w:proofErr w:type="gramEnd"/>
            <w:r w:rsidRPr="00076B9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. </w:t>
            </w:r>
          </w:p>
        </w:tc>
      </w:tr>
      <w:tr w:rsidR="00390697" w:rsidRPr="001E2EE4" w:rsidTr="00390697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90697" w:rsidRPr="001E2EE4" w:rsidTr="00390697">
        <w:trPr>
          <w:trHeight w:val="20"/>
        </w:trPr>
        <w:tc>
          <w:tcPr>
            <w:tcW w:w="1059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0697" w:rsidRDefault="00390697" w:rsidP="00A652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«Реконструкция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нефтепирса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Этап 2.4. Корректировка. </w:t>
            </w:r>
          </w:p>
          <w:p w:rsidR="00390697" w:rsidRPr="00CC7C0C" w:rsidRDefault="00390697" w:rsidP="00A652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Система инженерного обеспечения перегрузки нефтепродуктов»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90697" w:rsidRPr="001E2EE4" w:rsidTr="00390697">
        <w:trPr>
          <w:trHeight w:val="20"/>
        </w:trPr>
        <w:tc>
          <w:tcPr>
            <w:tcW w:w="105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90697" w:rsidRDefault="00390697" w:rsidP="00A6523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076B98">
              <w:rPr>
                <w:rFonts w:ascii="Times New Roman" w:hAnsi="Times New Roman"/>
                <w:i/>
                <w:iCs/>
                <w:sz w:val="16"/>
                <w:szCs w:val="16"/>
                <w:lang w:eastAsia="ru-RU"/>
              </w:rPr>
              <w:t>(наименование объекта)</w:t>
            </w:r>
          </w:p>
          <w:p w:rsidR="00390697" w:rsidRDefault="00390697" w:rsidP="00A6523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eastAsia="ru-RU"/>
              </w:rPr>
            </w:pPr>
          </w:p>
          <w:p w:rsidR="00390697" w:rsidRPr="00157659" w:rsidRDefault="00390697" w:rsidP="00A652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765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Дата составления</w:t>
            </w:r>
            <w:r w:rsidRPr="0015765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</w:t>
            </w:r>
            <w:r w:rsidRPr="0015765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"____"______________ 201__ г.</w:t>
            </w:r>
          </w:p>
          <w:p w:rsidR="00390697" w:rsidRPr="00157659" w:rsidRDefault="00390697" w:rsidP="00A6523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15765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Дата приёмки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работ  </w:t>
            </w:r>
            <w:r w:rsidRPr="0015765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"____"______________ 201__ г.</w:t>
            </w:r>
          </w:p>
        </w:tc>
      </w:tr>
      <w:tr w:rsidR="00390697" w:rsidRPr="001E2EE4" w:rsidTr="00390697">
        <w:trPr>
          <w:trHeight w:val="46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0697" w:rsidRPr="001E2EE4" w:rsidTr="00390697">
        <w:trPr>
          <w:trHeight w:val="1170"/>
        </w:trPr>
        <w:tc>
          <w:tcPr>
            <w:tcW w:w="105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90697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Мы, нижеподписавшиеся,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представитель 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Подрядчика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_________________ </w:t>
            </w: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действующий на основании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_______________</w:t>
            </w: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с одной стороны, и представитель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Субподрядчика___________________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 д</w:t>
            </w: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ействующий на основании ___________, с другой стороны, составили настоящий акт в том, что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фактически выполнен объем работ по этапу №___ «Название этапа». Результаты выполненных работ </w:t>
            </w: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>удовлетворя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 условиям договора 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оформлены </w:t>
            </w: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>надлежащ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им образом.</w:t>
            </w:r>
          </w:p>
          <w:p w:rsidR="00390697" w:rsidRPr="00076B98" w:rsidRDefault="00390697" w:rsidP="0039069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Подрядчик</w:t>
            </w: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при обнаружении недостатков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результатах работ </w:t>
            </w: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>после подписания настоящего акта вправе требовать их устранения в порядке, предусмотренном договором.</w:t>
            </w:r>
          </w:p>
        </w:tc>
      </w:tr>
      <w:tr w:rsidR="00390697" w:rsidRPr="001E2EE4" w:rsidTr="00390697">
        <w:trPr>
          <w:trHeight w:val="255"/>
        </w:trPr>
        <w:tc>
          <w:tcPr>
            <w:tcW w:w="1059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90697" w:rsidRPr="001E2EE4" w:rsidTr="00390697">
        <w:trPr>
          <w:trHeight w:val="570"/>
        </w:trPr>
        <w:tc>
          <w:tcPr>
            <w:tcW w:w="1059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0697" w:rsidRDefault="00390697" w:rsidP="00A6523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tbl>
            <w:tblPr>
              <w:tblW w:w="10524" w:type="dxa"/>
              <w:tblLayout w:type="fixed"/>
              <w:tblLook w:val="00A0"/>
            </w:tblPr>
            <w:tblGrid>
              <w:gridCol w:w="5846"/>
              <w:gridCol w:w="4678"/>
            </w:tblGrid>
            <w:tr w:rsidR="00390697" w:rsidRPr="001E2EE4" w:rsidTr="00A6523C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Номер этапа по календарному плану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  <w:t>__________________________________</w:t>
                  </w:r>
                </w:p>
              </w:tc>
            </w:tr>
            <w:tr w:rsidR="00390697" w:rsidRPr="001E2EE4" w:rsidTr="00A6523C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b/>
                      <w:sz w:val="18"/>
                      <w:szCs w:val="18"/>
                      <w:lang w:eastAsia="ru-RU"/>
                    </w:rPr>
                    <w:t>Название этапа по календарному плану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  <w:t>__________________________________</w:t>
                  </w:r>
                </w:p>
              </w:tc>
            </w:tr>
            <w:tr w:rsidR="00390697" w:rsidRPr="001E2EE4" w:rsidTr="00A6523C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Сумма выполненных работ по акту (без НДС)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390697" w:rsidRPr="001E2EE4" w:rsidTr="00A6523C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Кроме того сумма НДС</w:t>
                  </w:r>
                  <w:proofErr w:type="gramStart"/>
                  <w:r w:rsidRPr="001E2EE4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 w:rsidRPr="001E2EE4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390697" w:rsidRPr="001E2EE4" w:rsidTr="00A6523C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b/>
                      <w:sz w:val="18"/>
                      <w:szCs w:val="18"/>
                      <w:lang w:eastAsia="ru-RU"/>
                    </w:rPr>
                    <w:t>Всего выполненных работ по акту с НДС</w:t>
                  </w:r>
                  <w:proofErr w:type="gramStart"/>
                  <w:r w:rsidRPr="001E2EE4">
                    <w:rPr>
                      <w:rFonts w:ascii="Times New Roman" w:hAnsi="Times New Roman"/>
                      <w:b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 w:rsidRPr="001E2EE4">
                    <w:rPr>
                      <w:rFonts w:ascii="Times New Roman" w:hAnsi="Times New Roman"/>
                      <w:b/>
                      <w:sz w:val="18"/>
                      <w:szCs w:val="18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390697" w:rsidRPr="001E2EE4" w:rsidTr="00A6523C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Сумма к перечислению по акту (без НДС)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390697" w:rsidRPr="001E2EE4" w:rsidTr="00A6523C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Кроме того сумма НДС</w:t>
                  </w:r>
                  <w:proofErr w:type="gramStart"/>
                  <w:r w:rsidRPr="001E2EE4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 w:rsidRPr="001E2EE4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390697" w:rsidRPr="001E2EE4" w:rsidTr="00A6523C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b/>
                      <w:sz w:val="18"/>
                      <w:szCs w:val="18"/>
                      <w:lang w:eastAsia="ru-RU"/>
                    </w:rPr>
                    <w:t>Всего к перечислению по акту с НДС</w:t>
                  </w:r>
                  <w:proofErr w:type="gramStart"/>
                  <w:r w:rsidRPr="001E2EE4">
                    <w:rPr>
                      <w:rFonts w:ascii="Times New Roman" w:hAnsi="Times New Roman"/>
                      <w:b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 w:rsidRPr="001E2EE4">
                    <w:rPr>
                      <w:rFonts w:ascii="Times New Roman" w:hAnsi="Times New Roman"/>
                      <w:b/>
                      <w:sz w:val="18"/>
                      <w:szCs w:val="18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90697" w:rsidRPr="001E2EE4" w:rsidRDefault="00390697" w:rsidP="00A6523C">
                  <w:pPr>
                    <w:spacing w:after="0" w:line="360" w:lineRule="auto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E2EE4"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</w:tbl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90697" w:rsidRPr="001E2EE4" w:rsidTr="00390697">
        <w:trPr>
          <w:trHeight w:val="255"/>
        </w:trPr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39069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Работу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принял</w:t>
            </w: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1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Default="00390697" w:rsidP="00A652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90697" w:rsidRPr="00076B98" w:rsidRDefault="00390697" w:rsidP="0039069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Работу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сдал</w:t>
            </w: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>:</w:t>
            </w:r>
          </w:p>
        </w:tc>
      </w:tr>
      <w:tr w:rsidR="00390697" w:rsidRPr="001E2EE4" w:rsidTr="00390697">
        <w:trPr>
          <w:trHeight w:val="255"/>
        </w:trPr>
        <w:tc>
          <w:tcPr>
            <w:tcW w:w="52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Подрядчик</w:t>
            </w:r>
          </w:p>
        </w:tc>
        <w:tc>
          <w:tcPr>
            <w:tcW w:w="531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39069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Субподрядчик</w:t>
            </w:r>
          </w:p>
        </w:tc>
      </w:tr>
      <w:tr w:rsidR="00390697" w:rsidRPr="001E2EE4" w:rsidTr="00390697">
        <w:trPr>
          <w:trHeight w:val="465"/>
        </w:trPr>
        <w:tc>
          <w:tcPr>
            <w:tcW w:w="52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697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>___________________________________</w:t>
            </w:r>
          </w:p>
        </w:tc>
        <w:tc>
          <w:tcPr>
            <w:tcW w:w="53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697" w:rsidRPr="00F166EB" w:rsidRDefault="00390697" w:rsidP="0039069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F166EB">
              <w:rPr>
                <w:rFonts w:ascii="Times New Roman" w:hAnsi="Times New Roman"/>
                <w:sz w:val="18"/>
                <w:szCs w:val="18"/>
                <w:lang w:eastAsia="ru-RU"/>
              </w:rPr>
              <w:t>____________________________</w:t>
            </w:r>
          </w:p>
        </w:tc>
      </w:tr>
      <w:tr w:rsidR="00390697" w:rsidRPr="001E2EE4" w:rsidTr="00390697">
        <w:trPr>
          <w:trHeight w:val="37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>М. П.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hAnsi="Times New Roman"/>
                <w:sz w:val="18"/>
                <w:szCs w:val="18"/>
                <w:lang w:eastAsia="ru-RU"/>
              </w:rPr>
              <w:t>М. П.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697" w:rsidRPr="00076B98" w:rsidRDefault="00390697" w:rsidP="00A65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61FAE" w:rsidRDefault="00161FAE"/>
    <w:sectPr w:rsidR="00161FAE" w:rsidSect="00161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0697"/>
    <w:rsid w:val="00161FAE"/>
    <w:rsid w:val="003901F5"/>
    <w:rsid w:val="00390697"/>
    <w:rsid w:val="008A6AD2"/>
    <w:rsid w:val="008D376F"/>
    <w:rsid w:val="00D16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697"/>
    <w:pPr>
      <w:spacing w:after="200" w:line="276" w:lineRule="auto"/>
      <w:jc w:val="left"/>
    </w:pPr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390697"/>
    <w:pPr>
      <w:keepNext/>
      <w:widowControl w:val="0"/>
      <w:autoSpaceDE w:val="0"/>
      <w:autoSpaceDN w:val="0"/>
      <w:adjustRightInd w:val="0"/>
      <w:spacing w:before="240" w:after="60" w:line="300" w:lineRule="auto"/>
      <w:ind w:firstLine="72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9069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31">
    <w:name w:val="Знак Знак3"/>
    <w:basedOn w:val="a"/>
    <w:rsid w:val="00390697"/>
    <w:pPr>
      <w:spacing w:after="160" w:line="240" w:lineRule="auto"/>
    </w:pPr>
    <w:rPr>
      <w:rFonts w:ascii="Arial" w:hAnsi="Arial"/>
      <w:b/>
      <w:color w:val="FFFFFF"/>
      <w:sz w:val="32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245</Words>
  <Characters>1782</Characters>
  <Application>Microsoft Office Word</Application>
  <DocSecurity>0</DocSecurity>
  <Lines>40</Lines>
  <Paragraphs>15</Paragraphs>
  <ScaleCrop>false</ScaleCrop>
  <Company>Microsoft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2018-06-02T16:15:00Z</dcterms:created>
  <dcterms:modified xsi:type="dcterms:W3CDTF">2018-06-03T11:17:00Z</dcterms:modified>
</cp:coreProperties>
</file>